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69" w:rsidRDefault="00B64169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B64169" w:rsidRPr="00716E81" w:rsidRDefault="00B64169">
      <w:pPr>
        <w:jc w:val="right"/>
      </w:pPr>
      <w:r w:rsidRPr="00716E81">
        <w:t>Форма</w:t>
      </w:r>
    </w:p>
    <w:p w:rsidR="00B64169" w:rsidRPr="00716E81" w:rsidRDefault="00B64169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B64169" w:rsidRPr="00716E81" w:rsidRDefault="00B64169">
      <w:pPr>
        <w:spacing w:after="240"/>
        <w:jc w:val="center"/>
        <w:rPr>
          <w:b/>
          <w:bCs/>
          <w:sz w:val="24"/>
          <w:szCs w:val="24"/>
        </w:rPr>
      </w:pPr>
      <w:r w:rsidRPr="00716E81">
        <w:rPr>
          <w:b/>
          <w:bCs/>
          <w:sz w:val="24"/>
          <w:szCs w:val="24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 w:rsidRPr="00716E81">
        <w:rPr>
          <w:b/>
          <w:bCs/>
          <w:sz w:val="24"/>
          <w:szCs w:val="24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 w:rsidRPr="00716E81">
        <w:rPr>
          <w:b/>
          <w:bCs/>
          <w:sz w:val="24"/>
          <w:szCs w:val="24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 w:rsidRPr="00716E81">
        <w:rPr>
          <w:b/>
          <w:bCs/>
          <w:sz w:val="24"/>
          <w:szCs w:val="24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B64169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:rsidR="00B64169" w:rsidRDefault="00B64169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B64169" w:rsidRDefault="00B64169">
      <w:pPr>
        <w:rPr>
          <w:sz w:val="24"/>
          <w:szCs w:val="24"/>
        </w:rPr>
      </w:pPr>
    </w:p>
    <w:p w:rsidR="00B64169" w:rsidRDefault="00B64169">
      <w:pPr>
        <w:pBdr>
          <w:top w:val="single" w:sz="4" w:space="1" w:color="auto"/>
        </w:pBdr>
        <w:rPr>
          <w:sz w:val="2"/>
          <w:szCs w:val="2"/>
        </w:rPr>
      </w:pPr>
    </w:p>
    <w:p w:rsidR="00B64169" w:rsidRDefault="00B641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/>
      </w:r>
    </w:p>
    <w:p w:rsidR="00B64169" w:rsidRDefault="00B641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B6416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B6416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организации (обособленного </w:t>
      </w:r>
      <w:proofErr w:type="gramStart"/>
      <w:r>
        <w:rPr>
          <w:sz w:val="24"/>
          <w:szCs w:val="24"/>
        </w:rPr>
        <w:t>подразделения)/</w:t>
      </w:r>
      <w:proofErr w:type="gramEnd"/>
      <w:r>
        <w:rPr>
          <w:sz w:val="24"/>
          <w:szCs w:val="24"/>
        </w:rPr>
        <w:t>адрес постоянного места жительства индивидуального предпринимателя, физического лица</w:t>
      </w:r>
    </w:p>
    <w:p w:rsidR="00B64169" w:rsidRDefault="00B64169">
      <w:pPr>
        <w:rPr>
          <w:sz w:val="24"/>
          <w:szCs w:val="24"/>
        </w:rPr>
      </w:pPr>
    </w:p>
    <w:p w:rsidR="00B64169" w:rsidRDefault="00B6416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B64169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B64169" w:rsidRDefault="00B64169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B64169" w:rsidRDefault="00B64169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B6416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B64169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B6416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B64169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169" w:rsidRDefault="00B64169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:rsidR="00B64169" w:rsidRDefault="00B64169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B64169" w:rsidRDefault="00B64169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</w:t>
      </w:r>
      <w:proofErr w:type="gramStart"/>
      <w:r>
        <w:rPr>
          <w:spacing w:val="-2"/>
          <w:sz w:val="24"/>
          <w:szCs w:val="24"/>
        </w:rPr>
        <w:t xml:space="preserve">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64169" w:rsidRDefault="00B64169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B64169" w:rsidRDefault="00B64169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64169" w:rsidRDefault="00B64169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64169" w:rsidRDefault="00B64169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</w:tr>
    </w:tbl>
    <w:p w:rsidR="00B64169" w:rsidRDefault="00B6416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B64169" w:rsidRDefault="00B64169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B64169" w:rsidRDefault="00B64169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B64169" w:rsidRDefault="00B64169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</w:t>
      </w:r>
      <w:proofErr w:type="gramStart"/>
      <w:r>
        <w:rPr>
          <w:sz w:val="24"/>
          <w:szCs w:val="24"/>
        </w:rPr>
        <w:t>),</w:t>
      </w:r>
      <w:r>
        <w:rPr>
          <w:sz w:val="24"/>
          <w:szCs w:val="24"/>
        </w:rPr>
        <w:br/>
        <w:t>индивидуальный</w:t>
      </w:r>
      <w:proofErr w:type="gramEnd"/>
      <w:r>
        <w:rPr>
          <w:sz w:val="24"/>
          <w:szCs w:val="24"/>
        </w:rPr>
        <w:t xml:space="preserve">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B6416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64169" w:rsidRDefault="00B64169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B6416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169" w:rsidRDefault="00B64169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169" w:rsidRDefault="00B64169">
            <w:pPr>
              <w:jc w:val="center"/>
              <w:rPr>
                <w:sz w:val="24"/>
                <w:szCs w:val="24"/>
              </w:rPr>
            </w:pPr>
          </w:p>
        </w:tc>
      </w:tr>
      <w:tr w:rsidR="00B6416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64169" w:rsidRDefault="00B64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64169" w:rsidRDefault="00B64169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sectPr w:rsidR="00B64169" w:rsidSect="002F43BA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BB" w:rsidRDefault="00215FBB">
      <w:r>
        <w:separator/>
      </w:r>
    </w:p>
  </w:endnote>
  <w:endnote w:type="continuationSeparator" w:id="0">
    <w:p w:rsidR="00215FBB" w:rsidRDefault="002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BB" w:rsidRDefault="00215FBB">
      <w:r>
        <w:separator/>
      </w:r>
    </w:p>
  </w:footnote>
  <w:footnote w:type="continuationSeparator" w:id="0">
    <w:p w:rsidR="00215FBB" w:rsidRDefault="00215FBB">
      <w:r>
        <w:continuationSeparator/>
      </w:r>
    </w:p>
  </w:footnote>
  <w:footnote w:id="1">
    <w:p w:rsidR="00ED1361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ED1361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ED1361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:rsidR="00ED1361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ED1361" w:rsidRDefault="00B64169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1"/>
    <w:rsid w:val="00215FBB"/>
    <w:rsid w:val="002F43BA"/>
    <w:rsid w:val="0039158F"/>
    <w:rsid w:val="004461B4"/>
    <w:rsid w:val="00716E81"/>
    <w:rsid w:val="009370BD"/>
    <w:rsid w:val="00B64169"/>
    <w:rsid w:val="00CD4169"/>
    <w:rsid w:val="00D322DB"/>
    <w:rsid w:val="00E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548C9-DEE9-434A-B11C-4FFF9E92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Кукузя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user</cp:lastModifiedBy>
  <cp:revision>2</cp:revision>
  <cp:lastPrinted>2011-03-09T11:58:00Z</cp:lastPrinted>
  <dcterms:created xsi:type="dcterms:W3CDTF">2017-03-29T12:36:00Z</dcterms:created>
  <dcterms:modified xsi:type="dcterms:W3CDTF">2017-03-29T12:36:00Z</dcterms:modified>
</cp:coreProperties>
</file>